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30531A2F" w:rsidR="008A59AD" w:rsidRPr="003F399B" w:rsidRDefault="00D74D04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D74D04">
              <w:rPr>
                <w:rFonts w:eastAsia="Calibri"/>
                <w:sz w:val="25"/>
                <w:szCs w:val="25"/>
                <w:lang w:eastAsia="en-US"/>
              </w:rPr>
              <w:t xml:space="preserve">«Требования к содержанию и эксплуатации многоквартирных жилых домов </w:t>
            </w:r>
            <w:bookmarkStart w:id="0" w:name="_GoBack"/>
            <w:bookmarkEnd w:id="0"/>
            <w:r w:rsidRPr="00D74D04">
              <w:rPr>
                <w:rFonts w:eastAsia="Calibri"/>
                <w:sz w:val="25"/>
                <w:szCs w:val="25"/>
                <w:lang w:eastAsia="en-US"/>
              </w:rPr>
              <w:t>и придомовой территории. Новые санитарные нормы и правила с 1 мая 2026 года»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881CD90" w:rsidR="008A59AD" w:rsidRPr="00C23473" w:rsidRDefault="00BB5F3B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2</w:t>
            </w:r>
            <w:r w:rsidR="00D72039">
              <w:rPr>
                <w:rFonts w:eastAsia="Calibri"/>
                <w:sz w:val="25"/>
                <w:szCs w:val="25"/>
                <w:lang w:eastAsia="en-US"/>
              </w:rPr>
              <w:t>2</w:t>
            </w:r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.0</w:t>
            </w:r>
            <w:r w:rsidR="003F399B">
              <w:rPr>
                <w:rFonts w:eastAsia="Calibri"/>
                <w:sz w:val="25"/>
                <w:szCs w:val="25"/>
                <w:lang w:eastAsia="en-US"/>
              </w:rPr>
              <w:t>5</w:t>
            </w:r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60B28"/>
    <w:rsid w:val="00161BEA"/>
    <w:rsid w:val="001658B7"/>
    <w:rsid w:val="00185BF6"/>
    <w:rsid w:val="001D4A3F"/>
    <w:rsid w:val="002322D8"/>
    <w:rsid w:val="0024007E"/>
    <w:rsid w:val="002A2826"/>
    <w:rsid w:val="002E0BFA"/>
    <w:rsid w:val="003F399B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D47C5"/>
    <w:rsid w:val="00A23432"/>
    <w:rsid w:val="00AE36D1"/>
    <w:rsid w:val="00BB5F3B"/>
    <w:rsid w:val="00C22AAC"/>
    <w:rsid w:val="00C23473"/>
    <w:rsid w:val="00CB7D21"/>
    <w:rsid w:val="00CC4F69"/>
    <w:rsid w:val="00CD4CCB"/>
    <w:rsid w:val="00D72039"/>
    <w:rsid w:val="00D74D04"/>
    <w:rsid w:val="00DA1DC1"/>
    <w:rsid w:val="00EA50E5"/>
    <w:rsid w:val="00EB442A"/>
    <w:rsid w:val="00EC6B8D"/>
    <w:rsid w:val="00F30D66"/>
    <w:rsid w:val="00F44A9F"/>
    <w:rsid w:val="00FD3C6E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2026-05-13T06:57:00Z</dcterms:created>
  <dcterms:modified xsi:type="dcterms:W3CDTF">2026-05-13T06:57:00Z</dcterms:modified>
</cp:coreProperties>
</file>