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22714D" w:rsidP="00C6254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Курсы целевого назначения для рабочих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 w:rsidR="00C62545">
              <w:rPr>
                <w:sz w:val="26"/>
                <w:szCs w:val="26"/>
                <w:lang w:eastAsia="en-US"/>
              </w:rPr>
              <w:t>Безопасные методы и приемы при выполнении погрузочно-разгрузочных работ</w:t>
            </w:r>
            <w:r w:rsidR="008E75F8">
              <w:rPr>
                <w:sz w:val="26"/>
                <w:szCs w:val="26"/>
                <w:lang w:eastAsia="en-US"/>
              </w:rPr>
              <w:t xml:space="preserve">»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2C720A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C62545" w:rsidP="00C6254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  <w:r w:rsidR="00642C8B">
              <w:rPr>
                <w:sz w:val="26"/>
                <w:szCs w:val="26"/>
                <w:lang w:eastAsia="en-US"/>
              </w:rPr>
              <w:t>.0</w:t>
            </w:r>
            <w:r w:rsidR="002E36BC">
              <w:rPr>
                <w:sz w:val="26"/>
                <w:szCs w:val="26"/>
                <w:lang w:eastAsia="en-US"/>
              </w:rPr>
              <w:t>6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24</w:t>
            </w:r>
            <w:r w:rsidR="00642C8B">
              <w:rPr>
                <w:sz w:val="26"/>
                <w:szCs w:val="26"/>
                <w:lang w:eastAsia="en-US"/>
              </w:rPr>
              <w:t>.0</w:t>
            </w:r>
            <w:r w:rsidR="002E36BC">
              <w:rPr>
                <w:sz w:val="26"/>
                <w:szCs w:val="26"/>
                <w:lang w:eastAsia="en-US"/>
              </w:rPr>
              <w:t>6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  <w:bookmarkStart w:id="0" w:name="_GoBack"/>
      <w:bookmarkEnd w:id="0"/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30D4E"/>
    <w:rsid w:val="00052C33"/>
    <w:rsid w:val="000D3BDE"/>
    <w:rsid w:val="000E0A35"/>
    <w:rsid w:val="0011313F"/>
    <w:rsid w:val="001301AA"/>
    <w:rsid w:val="00132852"/>
    <w:rsid w:val="0014513C"/>
    <w:rsid w:val="0015744F"/>
    <w:rsid w:val="00161BEA"/>
    <w:rsid w:val="001658B7"/>
    <w:rsid w:val="00174B20"/>
    <w:rsid w:val="001D4A3F"/>
    <w:rsid w:val="0022714D"/>
    <w:rsid w:val="002322D8"/>
    <w:rsid w:val="00265903"/>
    <w:rsid w:val="00275F61"/>
    <w:rsid w:val="002A2826"/>
    <w:rsid w:val="002B33A6"/>
    <w:rsid w:val="002C720A"/>
    <w:rsid w:val="002D3549"/>
    <w:rsid w:val="002E36BC"/>
    <w:rsid w:val="00304A02"/>
    <w:rsid w:val="00347A40"/>
    <w:rsid w:val="003A476F"/>
    <w:rsid w:val="003B4869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323B3"/>
    <w:rsid w:val="00635D4C"/>
    <w:rsid w:val="00642C8B"/>
    <w:rsid w:val="0066077A"/>
    <w:rsid w:val="006725D1"/>
    <w:rsid w:val="00687EAB"/>
    <w:rsid w:val="00692BC0"/>
    <w:rsid w:val="006B095B"/>
    <w:rsid w:val="006F53F0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B5F43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23432"/>
    <w:rsid w:val="00A50F7A"/>
    <w:rsid w:val="00A66ED1"/>
    <w:rsid w:val="00A70596"/>
    <w:rsid w:val="00A75C51"/>
    <w:rsid w:val="00A84900"/>
    <w:rsid w:val="00AE36D1"/>
    <w:rsid w:val="00B035E8"/>
    <w:rsid w:val="00B056F8"/>
    <w:rsid w:val="00B11F83"/>
    <w:rsid w:val="00B225EC"/>
    <w:rsid w:val="00BB24DE"/>
    <w:rsid w:val="00BC7B1C"/>
    <w:rsid w:val="00C0673B"/>
    <w:rsid w:val="00C22AAC"/>
    <w:rsid w:val="00C23473"/>
    <w:rsid w:val="00C40B74"/>
    <w:rsid w:val="00C62545"/>
    <w:rsid w:val="00C62745"/>
    <w:rsid w:val="00CB0E62"/>
    <w:rsid w:val="00CB7D21"/>
    <w:rsid w:val="00CE0260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59</cp:revision>
  <cp:lastPrinted>2026-02-18T06:47:00Z</cp:lastPrinted>
  <dcterms:created xsi:type="dcterms:W3CDTF">2024-02-27T12:01:00Z</dcterms:created>
  <dcterms:modified xsi:type="dcterms:W3CDTF">2026-06-03T16:44:00Z</dcterms:modified>
</cp:coreProperties>
</file>